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7C2A" w14:textId="4E23B483" w:rsidR="00912BDC" w:rsidRDefault="00441441" w:rsidP="00912BDC">
      <w:pPr>
        <w:pStyle w:val="NoSpacing"/>
        <w:jc w:val="center"/>
      </w:pPr>
      <w:r>
        <w:t xml:space="preserve">Survey for Member </w:t>
      </w:r>
      <w:r w:rsidR="00912BDC">
        <w:t xml:space="preserve">and Local League </w:t>
      </w:r>
      <w:r>
        <w:t>Suggestions</w:t>
      </w:r>
    </w:p>
    <w:p w14:paraId="7C248136" w14:textId="360F3232" w:rsidR="00441441" w:rsidRDefault="00441441" w:rsidP="00301425">
      <w:pPr>
        <w:jc w:val="center"/>
      </w:pPr>
      <w:r>
        <w:t>for Nominees to LWVAL State Board</w:t>
      </w:r>
    </w:p>
    <w:p w14:paraId="4E2F55B8" w14:textId="77BAB0E9" w:rsidR="00301425" w:rsidRDefault="00301425" w:rsidP="00912BDC">
      <w:pPr>
        <w:pStyle w:val="NoSpacing"/>
        <w:jc w:val="center"/>
      </w:pPr>
      <w:r>
        <w:t>2021-2023 Biennium</w:t>
      </w:r>
    </w:p>
    <w:p w14:paraId="1F7DE4B7" w14:textId="77777777" w:rsidR="00441441" w:rsidRDefault="00441441" w:rsidP="00441441">
      <w:r>
        <w:t xml:space="preserve"> </w:t>
      </w:r>
    </w:p>
    <w:p w14:paraId="3BBC00D8" w14:textId="55F4EAC1" w:rsidR="00441441" w:rsidRDefault="00441441" w:rsidP="00441441">
      <w:r>
        <w:t xml:space="preserve">The LWVAL Nominating Committee invites all </w:t>
      </w:r>
      <w:r w:rsidR="00912BDC">
        <w:t xml:space="preserve">local leagues and individual </w:t>
      </w:r>
      <w:r>
        <w:t xml:space="preserve">League members to suggest nominations for the LWVAL State Board.  Self-nominations also are welcomed.  If more than one suggested nomination is made, each should be made on a separate survey form. </w:t>
      </w:r>
    </w:p>
    <w:p w14:paraId="639D1E6E" w14:textId="2FDED5EE" w:rsidR="00441441" w:rsidRDefault="00441441" w:rsidP="00441441">
      <w:r>
        <w:t xml:space="preserve"> Please email the survey back to</w:t>
      </w:r>
      <w:r w:rsidR="00912BDC">
        <w:t xml:space="preserve"> Kathryn Byrd</w:t>
      </w:r>
      <w:r>
        <w:t xml:space="preserve">, Nominating Committee chair at </w:t>
      </w:r>
      <w:r w:rsidR="00912BDC" w:rsidRPr="00912BDC">
        <w:rPr>
          <w:u w:val="single"/>
        </w:rPr>
        <w:t>kcbyrd@aol.com</w:t>
      </w:r>
      <w:r>
        <w:t xml:space="preserve"> by </w:t>
      </w:r>
      <w:r w:rsidR="00912BDC">
        <w:t>December</w:t>
      </w:r>
      <w:r w:rsidR="00AE1963">
        <w:t xml:space="preserve"> 15,</w:t>
      </w:r>
      <w:r w:rsidR="00912BDC">
        <w:t xml:space="preserve"> 2020.</w:t>
      </w:r>
      <w:r w:rsidR="009859B8">
        <w:t xml:space="preserve">  Earlier would be very helpful</w:t>
      </w:r>
      <w:r w:rsidR="00912BDC">
        <w:t>.</w:t>
      </w:r>
    </w:p>
    <w:p w14:paraId="691EC02F" w14:textId="2EB56420" w:rsidR="00441441" w:rsidRDefault="00441441" w:rsidP="00441441"/>
    <w:p w14:paraId="5BBFAEBA" w14:textId="77777777" w:rsidR="00441441" w:rsidRPr="00912BDC" w:rsidRDefault="00441441" w:rsidP="00441441">
      <w:pPr>
        <w:rPr>
          <w:u w:val="single"/>
        </w:rPr>
      </w:pPr>
      <w:r w:rsidRPr="00912BDC">
        <w:rPr>
          <w:u w:val="single"/>
        </w:rPr>
        <w:t xml:space="preserve">Name of Suggested Nominee: </w:t>
      </w:r>
    </w:p>
    <w:p w14:paraId="66ABFA46" w14:textId="77777777" w:rsidR="00441441" w:rsidRDefault="00441441" w:rsidP="00912BDC">
      <w:pPr>
        <w:ind w:left="720"/>
      </w:pPr>
      <w:r>
        <w:t xml:space="preserve">Best email address: </w:t>
      </w:r>
    </w:p>
    <w:p w14:paraId="09B24D14" w14:textId="333C8A4C" w:rsidR="00441441" w:rsidRDefault="00441441" w:rsidP="00912BDC">
      <w:pPr>
        <w:ind w:left="720"/>
      </w:pPr>
      <w:r>
        <w:t xml:space="preserve"> </w:t>
      </w:r>
      <w:r w:rsidR="00912BDC">
        <w:t>B</w:t>
      </w:r>
      <w:r>
        <w:t xml:space="preserve">est phone number: </w:t>
      </w:r>
    </w:p>
    <w:p w14:paraId="78BE5712" w14:textId="34926465" w:rsidR="00441441" w:rsidRDefault="00441441" w:rsidP="00912BDC">
      <w:pPr>
        <w:ind w:left="720"/>
      </w:pPr>
      <w:r>
        <w:t xml:space="preserve"> Local League or MAL Unit: </w:t>
      </w:r>
    </w:p>
    <w:p w14:paraId="0AE8FBD3" w14:textId="5A91EB22" w:rsidR="00441441" w:rsidRPr="00912BDC" w:rsidRDefault="00441441" w:rsidP="00441441">
      <w:pPr>
        <w:rPr>
          <w:u w:val="single"/>
        </w:rPr>
      </w:pPr>
      <w:r w:rsidRPr="00912BDC">
        <w:rPr>
          <w:u w:val="single"/>
        </w:rPr>
        <w:t xml:space="preserve"> Name of Person Suggesting the nomination: </w:t>
      </w:r>
    </w:p>
    <w:p w14:paraId="45EF024A" w14:textId="72E1FA03" w:rsidR="00441441" w:rsidRDefault="00441441" w:rsidP="00912BDC">
      <w:pPr>
        <w:ind w:left="720"/>
      </w:pPr>
      <w:r>
        <w:t xml:space="preserve"> Best email address: </w:t>
      </w:r>
    </w:p>
    <w:p w14:paraId="7D379CB5" w14:textId="77777777" w:rsidR="00441441" w:rsidRDefault="00441441" w:rsidP="00912BDC">
      <w:pPr>
        <w:ind w:left="720"/>
      </w:pPr>
      <w:r>
        <w:t xml:space="preserve">Best phone number: </w:t>
      </w:r>
    </w:p>
    <w:p w14:paraId="2F2BD3A6" w14:textId="77777777" w:rsidR="00441441" w:rsidRDefault="00441441" w:rsidP="00912BDC">
      <w:pPr>
        <w:ind w:left="720"/>
      </w:pPr>
      <w:r>
        <w:t xml:space="preserve">Local League or MAL Unit: </w:t>
      </w:r>
    </w:p>
    <w:p w14:paraId="4E9C4EF9" w14:textId="6AA6FAB8" w:rsidR="00441441" w:rsidRDefault="00441441" w:rsidP="00441441">
      <w:r>
        <w:t xml:space="preserve">  </w:t>
      </w:r>
    </w:p>
    <w:p w14:paraId="5D8E7ECC" w14:textId="051A3693" w:rsidR="00441441" w:rsidRDefault="00441441" w:rsidP="00912BDC">
      <w:pPr>
        <w:ind w:left="720"/>
      </w:pPr>
      <w:r>
        <w:t xml:space="preserve">Please check the position(s) for which you are making the nomination.    (Job descriptions may be found in the LWVAL Bylaws -- Articles IV and V -- available in the </w:t>
      </w:r>
      <w:r w:rsidR="00912BDC">
        <w:t>Members section</w:t>
      </w:r>
      <w:r>
        <w:t xml:space="preserve"> of the state website.) </w:t>
      </w:r>
    </w:p>
    <w:p w14:paraId="16A31EBC" w14:textId="22ED4CB2" w:rsidR="00441441" w:rsidRDefault="00441441" w:rsidP="00912BDC">
      <w:pPr>
        <w:ind w:left="720"/>
      </w:pPr>
      <w:r>
        <w:t xml:space="preserve">  [ </w:t>
      </w:r>
      <w:proofErr w:type="gramStart"/>
      <w:r>
        <w:t xml:space="preserve">  ]</w:t>
      </w:r>
      <w:proofErr w:type="gramEnd"/>
      <w:r>
        <w:t xml:space="preserve"> President [   ] Vice President     [   ] Treasurer     [   ] Secretary     [   ] Director </w:t>
      </w:r>
    </w:p>
    <w:p w14:paraId="782B513B" w14:textId="77777777" w:rsidR="00441441" w:rsidRDefault="00441441" w:rsidP="00912BDC">
      <w:pPr>
        <w:ind w:left="720"/>
      </w:pPr>
      <w:r>
        <w:t xml:space="preserve">Suggested nominee’s previous experience on league boards: </w:t>
      </w:r>
    </w:p>
    <w:p w14:paraId="68168022" w14:textId="77777777" w:rsidR="00441441" w:rsidRDefault="00441441" w:rsidP="00912BDC">
      <w:pPr>
        <w:ind w:left="720"/>
      </w:pPr>
      <w:r>
        <w:t xml:space="preserve"> </w:t>
      </w:r>
    </w:p>
    <w:p w14:paraId="423E8A2B" w14:textId="543DE844" w:rsidR="00441441" w:rsidRDefault="00441441" w:rsidP="00912BDC">
      <w:pPr>
        <w:ind w:left="720"/>
      </w:pPr>
      <w:r>
        <w:t>Please list special experience, interests and/or training</w:t>
      </w:r>
      <w:r w:rsidR="00912BDC">
        <w:t xml:space="preserve"> outside the League</w:t>
      </w:r>
      <w:r>
        <w:t xml:space="preserve"> that would be useful to the </w:t>
      </w:r>
      <w:r w:rsidR="00912BDC">
        <w:t>2021-2023</w:t>
      </w:r>
      <w:r>
        <w:t xml:space="preserve"> State Board: </w:t>
      </w:r>
    </w:p>
    <w:p w14:paraId="0BAECA6D" w14:textId="77777777" w:rsidR="00441441" w:rsidRPr="00912BDC" w:rsidRDefault="00441441" w:rsidP="00912BDC">
      <w:pPr>
        <w:ind w:left="720"/>
        <w:rPr>
          <w:i/>
          <w:iCs/>
        </w:rPr>
      </w:pPr>
      <w:r>
        <w:t xml:space="preserve"> </w:t>
      </w:r>
    </w:p>
    <w:p w14:paraId="4B986348" w14:textId="66045F5A" w:rsidR="00441441" w:rsidRDefault="00912BDC" w:rsidP="00912BDC">
      <w:pPr>
        <w:ind w:left="720"/>
      </w:pPr>
      <w:r w:rsidRPr="00912BDC">
        <w:rPr>
          <w:i/>
          <w:iCs/>
        </w:rPr>
        <w:t>Please continue to next page for further questions</w:t>
      </w:r>
      <w:r>
        <w:t>.</w:t>
      </w:r>
      <w:r>
        <w:br/>
      </w:r>
      <w:r>
        <w:br/>
      </w:r>
      <w:r>
        <w:br/>
      </w:r>
      <w:r>
        <w:br/>
      </w:r>
      <w:r w:rsidR="00441441">
        <w:lastRenderedPageBreak/>
        <w:t xml:space="preserve">In which of the following areas of State League operations </w:t>
      </w:r>
      <w:r>
        <w:t xml:space="preserve">might </w:t>
      </w:r>
      <w:r w:rsidR="00441441">
        <w:t>the suggested nominee be most interested?  Check all that apply.</w:t>
      </w:r>
    </w:p>
    <w:p w14:paraId="2D1FA12A" w14:textId="5EE1A2E3" w:rsidR="00441441" w:rsidRDefault="00441441" w:rsidP="00912BDC">
      <w:pPr>
        <w:ind w:left="720"/>
      </w:pPr>
      <w:r w:rsidRPr="00912BDC">
        <w:rPr>
          <w:u w:val="single"/>
        </w:rPr>
        <w:t xml:space="preserve"> League Administration</w:t>
      </w:r>
      <w:proofErr w:type="gramStart"/>
      <w:r w:rsidR="00912BDC">
        <w:rPr>
          <w:u w:val="single"/>
        </w:rPr>
        <w:t xml:space="preserve">: </w:t>
      </w:r>
      <w:r>
        <w:t xml:space="preserve"> [</w:t>
      </w:r>
      <w:proofErr w:type="gramEnd"/>
      <w:r>
        <w:t xml:space="preserve">   ] Board management   [   ] Website management   [   ] Social media communications   [   ] Financial management   [   ] Membership and leadership development   </w:t>
      </w:r>
      <w:r w:rsidR="00912BDC">
        <w:t xml:space="preserve">   </w:t>
      </w:r>
      <w:r>
        <w:t xml:space="preserve"> [   ] Event planning   [   ] Other:   Please explain </w:t>
      </w:r>
    </w:p>
    <w:p w14:paraId="317695E2" w14:textId="77777777" w:rsidR="00441441" w:rsidRDefault="00441441" w:rsidP="00441441">
      <w:r>
        <w:t xml:space="preserve"> </w:t>
      </w:r>
    </w:p>
    <w:p w14:paraId="2D60DFD6" w14:textId="141FCE58" w:rsidR="00441441" w:rsidRDefault="00441441" w:rsidP="00912BDC">
      <w:pPr>
        <w:ind w:left="720"/>
      </w:pPr>
      <w:r>
        <w:t xml:space="preserve">  </w:t>
      </w:r>
      <w:r w:rsidRPr="00912BDC">
        <w:rPr>
          <w:u w:val="single"/>
        </w:rPr>
        <w:t>Advocacy</w:t>
      </w:r>
      <w:proofErr w:type="gramStart"/>
      <w:r w:rsidRPr="00912BDC">
        <w:rPr>
          <w:u w:val="single"/>
        </w:rPr>
        <w:t xml:space="preserve"> </w:t>
      </w:r>
      <w:r>
        <w:t xml:space="preserve">  [</w:t>
      </w:r>
      <w:proofErr w:type="gramEnd"/>
      <w:r>
        <w:t xml:space="preserve">   ] Bill reading &amp; evaluation   [   ] Lobbying   [   ] Message development   [   ] Presenting testimony  </w:t>
      </w:r>
      <w:r w:rsidR="00912BDC">
        <w:t xml:space="preserve">forums    List areas of specific policy interest (e.g., environment, health care, education;     civility):   </w:t>
      </w:r>
      <w:r>
        <w:t xml:space="preserve">  [   ] Other:   Please explain </w:t>
      </w:r>
    </w:p>
    <w:p w14:paraId="7877DB52" w14:textId="77777777" w:rsidR="00441441" w:rsidRDefault="00441441" w:rsidP="00912BDC">
      <w:pPr>
        <w:ind w:left="720"/>
      </w:pPr>
      <w:r>
        <w:t xml:space="preserve"> </w:t>
      </w:r>
    </w:p>
    <w:p w14:paraId="2925DD0A" w14:textId="00269B95" w:rsidR="00441441" w:rsidRDefault="00441441" w:rsidP="00912BDC">
      <w:pPr>
        <w:ind w:left="720"/>
      </w:pPr>
      <w:r w:rsidRPr="00912BDC">
        <w:rPr>
          <w:u w:val="single"/>
        </w:rPr>
        <w:t xml:space="preserve">  Voter Services and Citizen Education</w:t>
      </w:r>
      <w:proofErr w:type="gramStart"/>
      <w:r w:rsidRPr="00912BDC">
        <w:rPr>
          <w:u w:val="single"/>
        </w:rPr>
        <w:t xml:space="preserve"> </w:t>
      </w:r>
      <w:r>
        <w:t xml:space="preserve">  [</w:t>
      </w:r>
      <w:proofErr w:type="gramEnd"/>
      <w:r>
        <w:t xml:space="preserve">   ] Voter registration   [   ] Voter rights education   [   ] League candidate forums &amp; debates   [   ] Vote411 data entry &amp; editing   </w:t>
      </w:r>
      <w:r w:rsidR="00912BDC">
        <w:t xml:space="preserve"> </w:t>
      </w:r>
      <w:r>
        <w:t xml:space="preserve"> Other:   Please explain </w:t>
      </w:r>
    </w:p>
    <w:p w14:paraId="2C9D930A" w14:textId="77777777" w:rsidR="00441441" w:rsidRDefault="00441441" w:rsidP="00441441">
      <w:r>
        <w:t xml:space="preserve"> </w:t>
      </w:r>
    </w:p>
    <w:p w14:paraId="341EA845" w14:textId="77777777" w:rsidR="00441441" w:rsidRDefault="00441441" w:rsidP="00441441">
      <w:r>
        <w:t xml:space="preserve"> </w:t>
      </w:r>
    </w:p>
    <w:p w14:paraId="3117C020" w14:textId="77777777" w:rsidR="00912BDC" w:rsidRDefault="00912BDC" w:rsidP="00441441">
      <w:pPr>
        <w:rPr>
          <w:u w:val="single"/>
        </w:rPr>
      </w:pPr>
      <w:r>
        <w:rPr>
          <w:u w:val="single"/>
        </w:rPr>
        <w:t>Nominating Committee 2023-2025:</w:t>
      </w:r>
    </w:p>
    <w:p w14:paraId="172A3D67" w14:textId="66E9C42C" w:rsidR="00441441" w:rsidRDefault="00441441" w:rsidP="00441441">
      <w:r>
        <w:t xml:space="preserve">Convention will also vote to elect three league members to the next Nominating Committee.  Please list any individual(s) you would like to suggest for nomination to the committee: </w:t>
      </w:r>
    </w:p>
    <w:p w14:paraId="07975479" w14:textId="36618F29" w:rsidR="00441441" w:rsidRDefault="00441441" w:rsidP="00912BDC">
      <w:pPr>
        <w:ind w:left="720"/>
      </w:pPr>
      <w:r>
        <w:t xml:space="preserve">Local League/MAL Unit: </w:t>
      </w:r>
    </w:p>
    <w:p w14:paraId="6564963E" w14:textId="60CAB62A" w:rsidR="00441441" w:rsidRDefault="00441441" w:rsidP="00912BDC">
      <w:pPr>
        <w:ind w:left="720"/>
      </w:pPr>
      <w:r>
        <w:t xml:space="preserve"> Best email address: </w:t>
      </w:r>
    </w:p>
    <w:p w14:paraId="0694202C" w14:textId="57BDEE36" w:rsidR="00441441" w:rsidRDefault="00441441" w:rsidP="00912BDC">
      <w:pPr>
        <w:ind w:left="720"/>
      </w:pPr>
      <w:r>
        <w:t xml:space="preserve"> Best phone number: </w:t>
      </w:r>
    </w:p>
    <w:p w14:paraId="2C68710C" w14:textId="77777777" w:rsidR="00912BDC" w:rsidRDefault="00912BDC" w:rsidP="00912BDC">
      <w:pPr>
        <w:ind w:left="720"/>
      </w:pPr>
    </w:p>
    <w:p w14:paraId="42C4963B" w14:textId="5C8E2929" w:rsidR="00441441" w:rsidRDefault="00441441" w:rsidP="00912BDC">
      <w:r>
        <w:t xml:space="preserve"> What would you like to see as the next State Board’s main areas of focus? </w:t>
      </w:r>
    </w:p>
    <w:p w14:paraId="0AC43DD0" w14:textId="77777777" w:rsidR="00441441" w:rsidRDefault="00441441" w:rsidP="00912BDC">
      <w:pPr>
        <w:ind w:left="720"/>
      </w:pPr>
      <w:r>
        <w:t xml:space="preserve"> </w:t>
      </w:r>
    </w:p>
    <w:p w14:paraId="2CC5D4A9" w14:textId="54BC8773" w:rsidR="00441441" w:rsidRDefault="00441441" w:rsidP="00912BDC">
      <w:pPr>
        <w:ind w:left="720"/>
      </w:pPr>
      <w:r>
        <w:t xml:space="preserve"> </w:t>
      </w:r>
    </w:p>
    <w:p w14:paraId="3C7C240C" w14:textId="77777777" w:rsidR="00441441" w:rsidRDefault="00441441" w:rsidP="00912BDC">
      <w:pPr>
        <w:ind w:left="720"/>
      </w:pPr>
      <w:r>
        <w:t xml:space="preserve"> </w:t>
      </w:r>
    </w:p>
    <w:p w14:paraId="017FB33C" w14:textId="77777777" w:rsidR="00441441" w:rsidRDefault="00441441" w:rsidP="00912BDC">
      <w:r>
        <w:t xml:space="preserve">How might the State League better serve Local Leagues and MAL Units? </w:t>
      </w:r>
    </w:p>
    <w:p w14:paraId="1B0BB43B" w14:textId="77777777" w:rsidR="00441441" w:rsidRDefault="00441441" w:rsidP="00912BDC">
      <w:pPr>
        <w:ind w:left="720"/>
      </w:pPr>
      <w:r>
        <w:t xml:space="preserve"> </w:t>
      </w:r>
    </w:p>
    <w:p w14:paraId="2B0DEE17" w14:textId="77777777" w:rsidR="00441441" w:rsidRDefault="00441441" w:rsidP="00912BDC">
      <w:pPr>
        <w:ind w:left="720"/>
      </w:pPr>
      <w:r>
        <w:t xml:space="preserve"> </w:t>
      </w:r>
    </w:p>
    <w:p w14:paraId="26020CAE" w14:textId="69BBA3FA" w:rsidR="00441441" w:rsidRDefault="00441441" w:rsidP="00912BDC">
      <w:pPr>
        <w:ind w:left="720"/>
      </w:pPr>
      <w:r>
        <w:t xml:space="preserve">  </w:t>
      </w:r>
    </w:p>
    <w:p w14:paraId="04E74DF3" w14:textId="498BFD0A" w:rsidR="00441441" w:rsidRDefault="00441441" w:rsidP="00912BDC">
      <w:r>
        <w:t xml:space="preserve">How can it better serve the citizens of Alabama? </w:t>
      </w:r>
    </w:p>
    <w:p w14:paraId="006392D9" w14:textId="40B1EDC0" w:rsidR="000858D6" w:rsidRDefault="000858D6" w:rsidP="00912BDC">
      <w:pPr>
        <w:ind w:left="720"/>
      </w:pPr>
    </w:p>
    <w:sectPr w:rsidR="0008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41"/>
    <w:rsid w:val="000858D6"/>
    <w:rsid w:val="00301425"/>
    <w:rsid w:val="00441441"/>
    <w:rsid w:val="008B0323"/>
    <w:rsid w:val="00912BDC"/>
    <w:rsid w:val="00946130"/>
    <w:rsid w:val="00953DFE"/>
    <w:rsid w:val="009859B8"/>
    <w:rsid w:val="009A50A3"/>
    <w:rsid w:val="00A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1EC0"/>
  <w15:chartTrackingRefBased/>
  <w15:docId w15:val="{EFB23A2B-B4B4-44F4-A704-0E56804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B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2172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Byrd</dc:creator>
  <cp:keywords/>
  <dc:description/>
  <cp:lastModifiedBy>Jean Johnson</cp:lastModifiedBy>
  <cp:revision>2</cp:revision>
  <dcterms:created xsi:type="dcterms:W3CDTF">2020-11-17T02:32:00Z</dcterms:created>
  <dcterms:modified xsi:type="dcterms:W3CDTF">2020-11-17T02:32:00Z</dcterms:modified>
</cp:coreProperties>
</file>